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8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C8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10/1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8519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25924,00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85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8519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0FBD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19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2017-04-26T06:18:00Z</dcterms:modified>
</cp:coreProperties>
</file>