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12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212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вановского, 7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21267B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32212,00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1267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48316,00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1267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1267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1267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30200,00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2126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1267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1267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1267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76504,00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1267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7B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088B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2017-04-26T06:28:00Z</dcterms:modified>
</cp:coreProperties>
</file>